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FC" w:rsidRPr="00871A69" w:rsidRDefault="00750B33" w:rsidP="00215F49">
      <w:pPr>
        <w:jc w:val="center"/>
        <w:rPr>
          <w:rFonts w:cs="B Nazanin"/>
          <w:b/>
          <w:bCs/>
          <w:rtl/>
          <w:lang w:bidi="fa-IR"/>
        </w:rPr>
      </w:pPr>
      <w:r w:rsidRPr="00871A69">
        <w:rPr>
          <w:rFonts w:cs="B Nazanin" w:hint="cs"/>
          <w:b/>
          <w:bCs/>
          <w:rtl/>
          <w:lang w:bidi="fa-IR"/>
        </w:rPr>
        <w:t>دروس قابل اخذ ب</w:t>
      </w:r>
      <w:r w:rsidR="00215F49">
        <w:rPr>
          <w:rFonts w:cs="B Nazanin" w:hint="cs"/>
          <w:b/>
          <w:bCs/>
          <w:rtl/>
          <w:lang w:bidi="fa-IR"/>
        </w:rPr>
        <w:t>رای دانشجویان کارشناسی ارشد-رشته فیزیک</w:t>
      </w:r>
      <w:r w:rsidR="00930B0C">
        <w:rPr>
          <w:rFonts w:cs="B Nazanin" w:hint="cs"/>
          <w:b/>
          <w:bCs/>
          <w:rtl/>
          <w:lang w:bidi="fa-IR"/>
        </w:rPr>
        <w:t>(ورودی94)</w:t>
      </w:r>
    </w:p>
    <w:tbl>
      <w:tblPr>
        <w:tblStyle w:val="TableGrid"/>
        <w:tblW w:w="0" w:type="auto"/>
        <w:tblLook w:val="04A0"/>
      </w:tblPr>
      <w:tblGrid>
        <w:gridCol w:w="3309"/>
        <w:gridCol w:w="4722"/>
        <w:gridCol w:w="1545"/>
      </w:tblGrid>
      <w:tr w:rsidR="00750B33" w:rsidRPr="00B54A22" w:rsidTr="00701B75">
        <w:tc>
          <w:tcPr>
            <w:tcW w:w="3309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750B33" w:rsidRPr="00871A69" w:rsidRDefault="00750B33" w:rsidP="00750B3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71A69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4722" w:type="dxa"/>
            <w:tcBorders>
              <w:bottom w:val="thickThinSmallGap" w:sz="24" w:space="0" w:color="auto"/>
              <w:right w:val="single" w:sz="24" w:space="0" w:color="auto"/>
            </w:tcBorders>
          </w:tcPr>
          <w:p w:rsidR="00750B33" w:rsidRPr="00871A69" w:rsidRDefault="00750B33" w:rsidP="00750B3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1A69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  <w:p w:rsidR="00750B33" w:rsidRPr="00871A69" w:rsidRDefault="00750B33" w:rsidP="00750B3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45" w:type="dxa"/>
            <w:tcBorders>
              <w:left w:val="single" w:sz="24" w:space="0" w:color="auto"/>
              <w:bottom w:val="thickThinSmallGap" w:sz="24" w:space="0" w:color="auto"/>
            </w:tcBorders>
          </w:tcPr>
          <w:p w:rsidR="00750B33" w:rsidRPr="00871A69" w:rsidRDefault="00750B33" w:rsidP="00750B3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71A69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</w:tr>
      <w:tr w:rsidR="00750B33" w:rsidRPr="00B54A22" w:rsidTr="00701B75">
        <w:trPr>
          <w:trHeight w:val="166"/>
        </w:trPr>
        <w:tc>
          <w:tcPr>
            <w:tcW w:w="3309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750B33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41-017-14-42</w:t>
            </w:r>
          </w:p>
        </w:tc>
        <w:tc>
          <w:tcPr>
            <w:tcW w:w="4722" w:type="dxa"/>
            <w:tcBorders>
              <w:top w:val="thickThinSmallGap" w:sz="24" w:space="0" w:color="auto"/>
              <w:bottom w:val="single" w:sz="4" w:space="0" w:color="auto"/>
              <w:right w:val="single" w:sz="24" w:space="0" w:color="auto"/>
            </w:tcBorders>
          </w:tcPr>
          <w:p w:rsidR="00750B33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1-هسته ای پیشرفته1</w:t>
            </w:r>
          </w:p>
        </w:tc>
        <w:tc>
          <w:tcPr>
            <w:tcW w:w="1545" w:type="dxa"/>
            <w:vMerge w:val="restart"/>
            <w:tcBorders>
              <w:top w:val="thickThinSmallGap" w:sz="24" w:space="0" w:color="auto"/>
              <w:left w:val="single" w:sz="24" w:space="0" w:color="auto"/>
            </w:tcBorders>
            <w:vAlign w:val="center"/>
          </w:tcPr>
          <w:p w:rsidR="00750B33" w:rsidRPr="00871A69" w:rsidRDefault="00215F49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هسته ای</w:t>
            </w:r>
          </w:p>
        </w:tc>
      </w:tr>
      <w:tr w:rsidR="00750B33" w:rsidRPr="00B54A22" w:rsidTr="00701B75">
        <w:trPr>
          <w:trHeight w:val="152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33" w:rsidRPr="00B54A22" w:rsidRDefault="00C005AE" w:rsidP="00C005A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42-12-157-41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50B33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2-مکانیک آماری پیشرفته1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750B33" w:rsidRPr="00871A69" w:rsidRDefault="00750B33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0B33" w:rsidRPr="00B54A22" w:rsidTr="00701B75">
        <w:trPr>
          <w:trHeight w:val="138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33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42-12-158-41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50B33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3-کواتنم پیشرفته 1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750B33" w:rsidRPr="00871A69" w:rsidRDefault="00750B33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0B33" w:rsidRPr="00B54A22" w:rsidTr="00701B75">
        <w:trPr>
          <w:trHeight w:val="101"/>
        </w:trPr>
        <w:tc>
          <w:tcPr>
            <w:tcW w:w="3309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50B33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42-12-154-42</w:t>
            </w:r>
          </w:p>
        </w:tc>
        <w:tc>
          <w:tcPr>
            <w:tcW w:w="4722" w:type="dxa"/>
            <w:tcBorders>
              <w:top w:val="single" w:sz="4" w:space="0" w:color="auto"/>
              <w:bottom w:val="thickThinSmallGap" w:sz="24" w:space="0" w:color="auto"/>
              <w:right w:val="single" w:sz="24" w:space="0" w:color="auto"/>
            </w:tcBorders>
          </w:tcPr>
          <w:p w:rsidR="00750B33" w:rsidRPr="00B54A22" w:rsidRDefault="00215F49" w:rsidP="00BD250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4-فیزیک محاسباتی(دکتررحمانی)</w:t>
            </w:r>
          </w:p>
        </w:tc>
        <w:tc>
          <w:tcPr>
            <w:tcW w:w="1545" w:type="dxa"/>
            <w:vMerge/>
            <w:tcBorders>
              <w:left w:val="single" w:sz="24" w:space="0" w:color="auto"/>
              <w:bottom w:val="thickThinSmallGap" w:sz="24" w:space="0" w:color="auto"/>
            </w:tcBorders>
            <w:vAlign w:val="center"/>
          </w:tcPr>
          <w:p w:rsidR="00750B33" w:rsidRPr="00871A69" w:rsidRDefault="00750B33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24"/>
        </w:trPr>
        <w:tc>
          <w:tcPr>
            <w:tcW w:w="3309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116FFD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42-14-027-41</w:t>
            </w:r>
          </w:p>
        </w:tc>
        <w:tc>
          <w:tcPr>
            <w:tcW w:w="4722" w:type="dxa"/>
            <w:tcBorders>
              <w:top w:val="thickThinSmallGap" w:sz="2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1-گرانش</w:t>
            </w:r>
          </w:p>
        </w:tc>
        <w:tc>
          <w:tcPr>
            <w:tcW w:w="1545" w:type="dxa"/>
            <w:vMerge w:val="restart"/>
            <w:tcBorders>
              <w:top w:val="thickThinSmallGap" w:sz="24" w:space="0" w:color="auto"/>
              <w:left w:val="single" w:sz="24" w:space="0" w:color="auto"/>
            </w:tcBorders>
            <w:vAlign w:val="center"/>
          </w:tcPr>
          <w:p w:rsidR="001334A2" w:rsidRPr="00871A69" w:rsidRDefault="00215F49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گرانش</w:t>
            </w:r>
          </w:p>
        </w:tc>
      </w:tr>
      <w:tr w:rsidR="001334A2" w:rsidRPr="00B54A22" w:rsidTr="00701B75">
        <w:trPr>
          <w:trHeight w:val="138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42-12-158-41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2-کوانتم پیشرفته1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1334A2" w:rsidRPr="00871A69" w:rsidRDefault="001334A2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24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42-12-146-41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B54A22" w:rsidRDefault="00215F49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3-الکترو دینامیک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1334A2" w:rsidRPr="00871A69" w:rsidRDefault="001334A2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15"/>
        </w:trPr>
        <w:tc>
          <w:tcPr>
            <w:tcW w:w="3309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334A2" w:rsidRPr="00B54A22" w:rsidRDefault="001334A2" w:rsidP="00750B3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22" w:type="dxa"/>
            <w:tcBorders>
              <w:top w:val="single" w:sz="4" w:space="0" w:color="auto"/>
              <w:bottom w:val="thickThinSmallGap" w:sz="24" w:space="0" w:color="auto"/>
              <w:right w:val="single" w:sz="24" w:space="0" w:color="auto"/>
            </w:tcBorders>
          </w:tcPr>
          <w:p w:rsidR="001334A2" w:rsidRPr="00B54A22" w:rsidRDefault="001334A2" w:rsidP="00750B3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5" w:type="dxa"/>
            <w:vMerge/>
            <w:tcBorders>
              <w:left w:val="single" w:sz="24" w:space="0" w:color="auto"/>
              <w:bottom w:val="thickThinSmallGap" w:sz="24" w:space="0" w:color="auto"/>
            </w:tcBorders>
            <w:vAlign w:val="center"/>
          </w:tcPr>
          <w:p w:rsidR="001334A2" w:rsidRPr="00871A69" w:rsidRDefault="001334A2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38"/>
        </w:trPr>
        <w:tc>
          <w:tcPr>
            <w:tcW w:w="3309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42-12-158-41</w:t>
            </w:r>
          </w:p>
        </w:tc>
        <w:tc>
          <w:tcPr>
            <w:tcW w:w="4722" w:type="dxa"/>
            <w:tcBorders>
              <w:top w:val="thickThinSmallGap" w:sz="2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E25270" w:rsidRDefault="00E25270" w:rsidP="00E252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کواتنم پیشرفته</w:t>
            </w:r>
          </w:p>
        </w:tc>
        <w:tc>
          <w:tcPr>
            <w:tcW w:w="1545" w:type="dxa"/>
            <w:vMerge w:val="restart"/>
            <w:tcBorders>
              <w:top w:val="thickThinSmallGap" w:sz="24" w:space="0" w:color="auto"/>
              <w:left w:val="single" w:sz="24" w:space="0" w:color="auto"/>
            </w:tcBorders>
            <w:vAlign w:val="center"/>
          </w:tcPr>
          <w:p w:rsidR="001334A2" w:rsidRPr="00871A69" w:rsidRDefault="00215F49" w:rsidP="000201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جامد</w:t>
            </w:r>
          </w:p>
        </w:tc>
      </w:tr>
      <w:tr w:rsidR="001334A2" w:rsidRPr="00B54A22" w:rsidTr="00701B75">
        <w:trPr>
          <w:trHeight w:val="138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C005AE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42-12-146-41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B54A22" w:rsidRDefault="00E25270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الکترو دینامیک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1334A2" w:rsidRPr="00B54A22" w:rsidRDefault="001334A2" w:rsidP="0002015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24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2" w:rsidRPr="00B54A22" w:rsidRDefault="00C005AE" w:rsidP="002C66F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42-12-</w:t>
            </w:r>
            <w:r w:rsidR="002C66F9">
              <w:rPr>
                <w:rFonts w:cs="B Nazanin"/>
                <w:lang w:bidi="fa-IR"/>
              </w:rPr>
              <w:t>160</w:t>
            </w:r>
            <w:r>
              <w:rPr>
                <w:rFonts w:cs="B Nazanin"/>
                <w:lang w:bidi="fa-IR"/>
              </w:rPr>
              <w:t>-41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334A2" w:rsidRPr="00B54A22" w:rsidRDefault="00E25270" w:rsidP="00750B3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3-جامد پیشرفته 1</w:t>
            </w:r>
          </w:p>
        </w:tc>
        <w:tc>
          <w:tcPr>
            <w:tcW w:w="1545" w:type="dxa"/>
            <w:vMerge/>
            <w:tcBorders>
              <w:left w:val="single" w:sz="24" w:space="0" w:color="auto"/>
            </w:tcBorders>
            <w:vAlign w:val="center"/>
          </w:tcPr>
          <w:p w:rsidR="001334A2" w:rsidRPr="00B54A22" w:rsidRDefault="001334A2" w:rsidP="0002015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334A2" w:rsidRPr="00B54A22" w:rsidTr="00701B75">
        <w:trPr>
          <w:trHeight w:val="115"/>
        </w:trPr>
        <w:tc>
          <w:tcPr>
            <w:tcW w:w="3309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334A2" w:rsidRPr="00B54A22" w:rsidRDefault="001334A2" w:rsidP="00750B3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22" w:type="dxa"/>
            <w:tcBorders>
              <w:top w:val="single" w:sz="4" w:space="0" w:color="auto"/>
              <w:bottom w:val="thickThinSmallGap" w:sz="24" w:space="0" w:color="auto"/>
              <w:right w:val="single" w:sz="24" w:space="0" w:color="auto"/>
            </w:tcBorders>
          </w:tcPr>
          <w:p w:rsidR="001334A2" w:rsidRPr="00B54A22" w:rsidRDefault="001334A2" w:rsidP="00750B3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5" w:type="dxa"/>
            <w:vMerge/>
            <w:tcBorders>
              <w:left w:val="single" w:sz="24" w:space="0" w:color="auto"/>
              <w:bottom w:val="thickThinSmallGap" w:sz="24" w:space="0" w:color="auto"/>
            </w:tcBorders>
            <w:vAlign w:val="center"/>
          </w:tcPr>
          <w:p w:rsidR="001334A2" w:rsidRPr="00B54A22" w:rsidRDefault="001334A2" w:rsidP="0002015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750B33" w:rsidRPr="00B54A22" w:rsidRDefault="00750B33" w:rsidP="00750B33">
      <w:pPr>
        <w:jc w:val="right"/>
        <w:rPr>
          <w:rFonts w:cs="B Nazanin"/>
          <w:rtl/>
          <w:lang w:bidi="fa-IR"/>
        </w:rPr>
      </w:pPr>
    </w:p>
    <w:sectPr w:rsidR="00750B33" w:rsidRPr="00B54A22" w:rsidSect="004E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49A"/>
    <w:multiLevelType w:val="hybridMultilevel"/>
    <w:tmpl w:val="7F566676"/>
    <w:lvl w:ilvl="0" w:tplc="BF408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E62E1"/>
    <w:multiLevelType w:val="hybridMultilevel"/>
    <w:tmpl w:val="694AD014"/>
    <w:lvl w:ilvl="0" w:tplc="03E0126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4902B42"/>
    <w:multiLevelType w:val="hybridMultilevel"/>
    <w:tmpl w:val="9B8CEEA8"/>
    <w:lvl w:ilvl="0" w:tplc="D76CD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50B33"/>
    <w:rsid w:val="00020150"/>
    <w:rsid w:val="00116FFD"/>
    <w:rsid w:val="001334A2"/>
    <w:rsid w:val="00186DF8"/>
    <w:rsid w:val="001C78B7"/>
    <w:rsid w:val="001E0C4C"/>
    <w:rsid w:val="00215F49"/>
    <w:rsid w:val="002C66F9"/>
    <w:rsid w:val="00306592"/>
    <w:rsid w:val="003E26FF"/>
    <w:rsid w:val="00484EC0"/>
    <w:rsid w:val="004E58FC"/>
    <w:rsid w:val="006536C5"/>
    <w:rsid w:val="0066504C"/>
    <w:rsid w:val="00701B75"/>
    <w:rsid w:val="007166D2"/>
    <w:rsid w:val="00750B33"/>
    <w:rsid w:val="00760680"/>
    <w:rsid w:val="007C3919"/>
    <w:rsid w:val="00871A69"/>
    <w:rsid w:val="00930B0C"/>
    <w:rsid w:val="00B12592"/>
    <w:rsid w:val="00B54A22"/>
    <w:rsid w:val="00BD2502"/>
    <w:rsid w:val="00C005AE"/>
    <w:rsid w:val="00C63795"/>
    <w:rsid w:val="00C97ED7"/>
    <w:rsid w:val="00D3526B"/>
    <w:rsid w:val="00DF30BD"/>
    <w:rsid w:val="00E25270"/>
    <w:rsid w:val="00E26E9F"/>
    <w:rsid w:val="00E81DD0"/>
    <w:rsid w:val="00F1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khanloo</dc:creator>
  <cp:keywords/>
  <dc:description/>
  <cp:lastModifiedBy>khanloo</cp:lastModifiedBy>
  <cp:revision>2</cp:revision>
  <cp:lastPrinted>2015-09-01T08:09:00Z</cp:lastPrinted>
  <dcterms:created xsi:type="dcterms:W3CDTF">2015-09-13T06:14:00Z</dcterms:created>
  <dcterms:modified xsi:type="dcterms:W3CDTF">2015-09-13T06:14:00Z</dcterms:modified>
</cp:coreProperties>
</file>